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9C" w:rsidRDefault="002250EE" w:rsidP="00B60F9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60F9C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60F9C">
        <w:rPr>
          <w:rFonts w:ascii="Times New Roman" w:hAnsi="Times New Roman" w:cs="Times New Roman"/>
          <w:sz w:val="24"/>
          <w:szCs w:val="24"/>
        </w:rPr>
        <w:t xml:space="preserve"> ФГБОУ ВО «НГПУ»</w:t>
      </w:r>
    </w:p>
    <w:p w:rsidR="00820487" w:rsidRDefault="00B60F9C" w:rsidP="00B60F9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Галиакберовой А.А.</w:t>
      </w:r>
    </w:p>
    <w:p w:rsidR="00DC6FE4" w:rsidRDefault="00DC6FE4" w:rsidP="00685DF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82048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6FE4" w:rsidRDefault="00DC6FE4" w:rsidP="00685DF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2048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C6FE4" w:rsidRDefault="00DC6FE4" w:rsidP="00685DF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85DF9" w:rsidRDefault="00685DF9" w:rsidP="0068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F9C" w:rsidRDefault="00B60F9C" w:rsidP="00B60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B60F9C" w:rsidRDefault="00B60F9C" w:rsidP="00B60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печать документов</w:t>
      </w:r>
    </w:p>
    <w:p w:rsidR="00B60F9C" w:rsidRDefault="00B60F9C" w:rsidP="00B60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F9C" w:rsidRDefault="00B60F9C" w:rsidP="00B6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подразделение:_____________________________________________________</w:t>
      </w:r>
    </w:p>
    <w:p w:rsidR="00B60F9C" w:rsidRDefault="00B60F9C" w:rsidP="00B6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9C" w:rsidRDefault="00B60F9C" w:rsidP="00B6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распечатать следующие документы:</w:t>
      </w:r>
    </w:p>
    <w:p w:rsidR="00B60F9C" w:rsidRDefault="00B60F9C" w:rsidP="00B6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9"/>
        <w:gridCol w:w="7088"/>
      </w:tblGrid>
      <w:tr w:rsidR="00B60F9C" w:rsidRPr="00685DF9" w:rsidTr="00B14FA8">
        <w:trPr>
          <w:trHeight w:val="1048"/>
        </w:trPr>
        <w:tc>
          <w:tcPr>
            <w:tcW w:w="2659" w:type="dxa"/>
            <w:shd w:val="clear" w:color="auto" w:fill="auto"/>
          </w:tcPr>
          <w:p w:rsidR="00B60F9C" w:rsidRPr="00685DF9" w:rsidRDefault="00B60F9C" w:rsidP="00B1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8" w:type="dxa"/>
            <w:shd w:val="clear" w:color="auto" w:fill="auto"/>
          </w:tcPr>
          <w:p w:rsidR="00B60F9C" w:rsidRPr="00685DF9" w:rsidRDefault="00B60F9C" w:rsidP="00B1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9C" w:rsidRPr="00685DF9" w:rsidTr="00B60F9C">
        <w:trPr>
          <w:trHeight w:val="735"/>
        </w:trPr>
        <w:tc>
          <w:tcPr>
            <w:tcW w:w="2659" w:type="dxa"/>
            <w:shd w:val="clear" w:color="auto" w:fill="auto"/>
          </w:tcPr>
          <w:p w:rsidR="00B60F9C" w:rsidRPr="00685DF9" w:rsidRDefault="00B60F9C" w:rsidP="00B1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F9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печати (А3,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брошюра, другое)</w:t>
            </w:r>
          </w:p>
        </w:tc>
        <w:tc>
          <w:tcPr>
            <w:tcW w:w="7088" w:type="dxa"/>
            <w:shd w:val="clear" w:color="auto" w:fill="auto"/>
          </w:tcPr>
          <w:p w:rsidR="00B60F9C" w:rsidRPr="00685DF9" w:rsidRDefault="00B60F9C" w:rsidP="00B1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8FC" w:rsidRPr="00685DF9" w:rsidTr="00B60F9C">
        <w:trPr>
          <w:trHeight w:val="735"/>
        </w:trPr>
        <w:tc>
          <w:tcPr>
            <w:tcW w:w="2659" w:type="dxa"/>
            <w:shd w:val="clear" w:color="auto" w:fill="auto"/>
          </w:tcPr>
          <w:p w:rsidR="009118FC" w:rsidRPr="00685DF9" w:rsidRDefault="009118FC" w:rsidP="00B1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r w:rsidR="00A8754F">
              <w:rPr>
                <w:rFonts w:ascii="Times New Roman" w:hAnsi="Times New Roman" w:cs="Times New Roman"/>
                <w:sz w:val="24"/>
                <w:szCs w:val="24"/>
              </w:rPr>
              <w:t>бумаги (обычная 80 г/м</w:t>
            </w:r>
            <w:proofErr w:type="gramStart"/>
            <w:r w:rsidR="00A87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A8754F">
              <w:rPr>
                <w:rFonts w:ascii="Times New Roman" w:hAnsi="Times New Roman" w:cs="Times New Roman"/>
                <w:sz w:val="24"/>
                <w:szCs w:val="24"/>
              </w:rPr>
              <w:t>), твердая (160 г/м2)</w:t>
            </w:r>
          </w:p>
        </w:tc>
        <w:tc>
          <w:tcPr>
            <w:tcW w:w="7088" w:type="dxa"/>
            <w:shd w:val="clear" w:color="auto" w:fill="auto"/>
          </w:tcPr>
          <w:p w:rsidR="009118FC" w:rsidRPr="00685DF9" w:rsidRDefault="009118FC" w:rsidP="00B1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4F" w:rsidRPr="00685DF9" w:rsidTr="00B60F9C">
        <w:trPr>
          <w:trHeight w:val="735"/>
        </w:trPr>
        <w:tc>
          <w:tcPr>
            <w:tcW w:w="2659" w:type="dxa"/>
            <w:shd w:val="clear" w:color="auto" w:fill="auto"/>
          </w:tcPr>
          <w:p w:rsidR="00A8754F" w:rsidRDefault="00A8754F" w:rsidP="00A87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бумаги (белая, цветная)</w:t>
            </w:r>
          </w:p>
        </w:tc>
        <w:tc>
          <w:tcPr>
            <w:tcW w:w="7088" w:type="dxa"/>
            <w:shd w:val="clear" w:color="auto" w:fill="auto"/>
          </w:tcPr>
          <w:p w:rsidR="00A8754F" w:rsidRPr="00685DF9" w:rsidRDefault="00A8754F" w:rsidP="00B1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9C" w:rsidRPr="00685DF9" w:rsidTr="00B14FA8">
        <w:tc>
          <w:tcPr>
            <w:tcW w:w="2659" w:type="dxa"/>
            <w:shd w:val="clear" w:color="auto" w:fill="auto"/>
          </w:tcPr>
          <w:p w:rsidR="00B60F9C" w:rsidRDefault="00B60F9C" w:rsidP="00B1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F9">
              <w:rPr>
                <w:rFonts w:ascii="Times New Roman" w:hAnsi="Times New Roman" w:cs="Times New Roman"/>
                <w:sz w:val="24"/>
                <w:szCs w:val="24"/>
              </w:rPr>
              <w:t>Тип печати</w:t>
            </w:r>
          </w:p>
          <w:p w:rsidR="00B60F9C" w:rsidRPr="00685DF9" w:rsidRDefault="00B60F9C" w:rsidP="00B1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ч</w:t>
            </w:r>
            <w:r w:rsidRPr="00685DF9">
              <w:rPr>
                <w:rFonts w:ascii="Times New Roman" w:hAnsi="Times New Roman" w:cs="Times New Roman"/>
                <w:sz w:val="24"/>
                <w:szCs w:val="24"/>
              </w:rPr>
              <w:t>ерно-белая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685DF9">
              <w:rPr>
                <w:rFonts w:ascii="Times New Roman" w:hAnsi="Times New Roman" w:cs="Times New Roman"/>
                <w:sz w:val="24"/>
                <w:szCs w:val="24"/>
              </w:rPr>
              <w:t>цветная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:rsidR="00B60F9C" w:rsidRPr="00685DF9" w:rsidRDefault="00B60F9C" w:rsidP="00B1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F9C" w:rsidRPr="00685DF9" w:rsidTr="00B14FA8">
        <w:tc>
          <w:tcPr>
            <w:tcW w:w="2659" w:type="dxa"/>
            <w:shd w:val="clear" w:color="auto" w:fill="auto"/>
          </w:tcPr>
          <w:p w:rsidR="00B60F9C" w:rsidRPr="00685DF9" w:rsidRDefault="00B60F9C" w:rsidP="00B1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Прогон (односторонняя  либо двусторонняя печать)</w:t>
            </w:r>
          </w:p>
        </w:tc>
        <w:tc>
          <w:tcPr>
            <w:tcW w:w="7088" w:type="dxa"/>
            <w:shd w:val="clear" w:color="auto" w:fill="auto"/>
          </w:tcPr>
          <w:p w:rsidR="00B60F9C" w:rsidRPr="00685DF9" w:rsidRDefault="00B60F9C" w:rsidP="00B1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03" w:rsidRPr="00685DF9" w:rsidTr="00B14FA8">
        <w:tc>
          <w:tcPr>
            <w:tcW w:w="2659" w:type="dxa"/>
            <w:shd w:val="clear" w:color="auto" w:fill="auto"/>
          </w:tcPr>
          <w:p w:rsidR="001A1503" w:rsidRDefault="001A1503" w:rsidP="003A08B5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F9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7088" w:type="dxa"/>
            <w:shd w:val="clear" w:color="auto" w:fill="auto"/>
          </w:tcPr>
          <w:p w:rsidR="001A1503" w:rsidRPr="00685DF9" w:rsidRDefault="001A1503" w:rsidP="003A0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03" w:rsidRPr="00685DF9" w:rsidTr="00B60F9C">
        <w:trPr>
          <w:trHeight w:val="571"/>
        </w:trPr>
        <w:tc>
          <w:tcPr>
            <w:tcW w:w="2659" w:type="dxa"/>
            <w:shd w:val="clear" w:color="auto" w:fill="auto"/>
          </w:tcPr>
          <w:p w:rsidR="001A1503" w:rsidRDefault="001A1503" w:rsidP="001A1503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страниц </w:t>
            </w:r>
          </w:p>
        </w:tc>
        <w:tc>
          <w:tcPr>
            <w:tcW w:w="7088" w:type="dxa"/>
            <w:shd w:val="clear" w:color="auto" w:fill="auto"/>
          </w:tcPr>
          <w:p w:rsidR="001A1503" w:rsidRPr="00685DF9" w:rsidRDefault="001A1503" w:rsidP="00B1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03" w:rsidRPr="00685DF9" w:rsidTr="00B60F9C">
        <w:trPr>
          <w:trHeight w:val="721"/>
        </w:trPr>
        <w:tc>
          <w:tcPr>
            <w:tcW w:w="2659" w:type="dxa"/>
            <w:shd w:val="clear" w:color="auto" w:fill="auto"/>
            <w:vAlign w:val="center"/>
          </w:tcPr>
          <w:p w:rsidR="001A1503" w:rsidRPr="00685DF9" w:rsidRDefault="001A1503" w:rsidP="00B1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F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088" w:type="dxa"/>
            <w:shd w:val="clear" w:color="auto" w:fill="auto"/>
          </w:tcPr>
          <w:p w:rsidR="001A1503" w:rsidRPr="00685DF9" w:rsidRDefault="001A1503" w:rsidP="00B1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03" w:rsidRPr="00685DF9" w:rsidTr="00B14FA8">
        <w:tc>
          <w:tcPr>
            <w:tcW w:w="2659" w:type="dxa"/>
            <w:shd w:val="clear" w:color="auto" w:fill="auto"/>
          </w:tcPr>
          <w:p w:rsidR="001A1503" w:rsidRPr="00685DF9" w:rsidRDefault="001A1503" w:rsidP="00B14FA8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</w:t>
            </w:r>
            <w:r w:rsidRPr="00685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7088" w:type="dxa"/>
            <w:shd w:val="clear" w:color="auto" w:fill="auto"/>
          </w:tcPr>
          <w:p w:rsidR="001A1503" w:rsidRPr="00685DF9" w:rsidRDefault="001A1503" w:rsidP="00B14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F9C" w:rsidRDefault="00B60F9C" w:rsidP="00B6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9C" w:rsidRDefault="00B60F9C" w:rsidP="00B6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документа прилагается</w:t>
      </w:r>
    </w:p>
    <w:p w:rsidR="00FD0B19" w:rsidRDefault="00FD0B19" w:rsidP="00B6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F9C" w:rsidRDefault="00B60F9C" w:rsidP="00B60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1E0"/>
      </w:tblPr>
      <w:tblGrid>
        <w:gridCol w:w="2087"/>
        <w:gridCol w:w="1187"/>
        <w:gridCol w:w="650"/>
        <w:gridCol w:w="1833"/>
        <w:gridCol w:w="787"/>
        <w:gridCol w:w="1050"/>
        <w:gridCol w:w="1977"/>
      </w:tblGrid>
      <w:tr w:rsidR="00B60F9C" w:rsidRPr="00DC6FE4" w:rsidTr="00B14FA8"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B60F9C" w:rsidRPr="00DC6FE4" w:rsidRDefault="00B60F9C" w:rsidP="00B14FA8">
            <w:pPr>
              <w:ind w:right="27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B60F9C" w:rsidRPr="00DC6FE4" w:rsidRDefault="00B60F9C" w:rsidP="00B14FA8">
            <w:pPr>
              <w:ind w:right="27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0" w:type="dxa"/>
            <w:shd w:val="clear" w:color="auto" w:fill="auto"/>
          </w:tcPr>
          <w:p w:rsidR="00B60F9C" w:rsidRPr="00DC6FE4" w:rsidRDefault="00B60F9C" w:rsidP="00B14FA8">
            <w:pPr>
              <w:ind w:right="27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:rsidR="00B60F9C" w:rsidRPr="00DC6FE4" w:rsidRDefault="00B60F9C" w:rsidP="00B14FA8">
            <w:pPr>
              <w:ind w:right="27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7" w:type="dxa"/>
            <w:shd w:val="clear" w:color="auto" w:fill="auto"/>
          </w:tcPr>
          <w:p w:rsidR="00B60F9C" w:rsidRPr="00DC6FE4" w:rsidRDefault="00B60F9C" w:rsidP="00B14FA8">
            <w:pPr>
              <w:ind w:right="27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B60F9C" w:rsidRPr="00DC6FE4" w:rsidRDefault="00B60F9C" w:rsidP="00B14FA8">
            <w:pPr>
              <w:ind w:right="278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B60F9C" w:rsidRPr="00DC6FE4" w:rsidRDefault="00B60F9C" w:rsidP="00B14FA8">
            <w:pPr>
              <w:ind w:right="278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F9C" w:rsidRPr="00DC6FE4" w:rsidTr="00B14FA8">
        <w:tc>
          <w:tcPr>
            <w:tcW w:w="3274" w:type="dxa"/>
            <w:gridSpan w:val="2"/>
            <w:shd w:val="clear" w:color="auto" w:fill="auto"/>
          </w:tcPr>
          <w:p w:rsidR="00B60F9C" w:rsidRPr="00DC6FE4" w:rsidRDefault="00B60F9C" w:rsidP="00B14FA8">
            <w:pPr>
              <w:ind w:right="928"/>
              <w:jc w:val="center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DC6FE4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должность</w:t>
            </w:r>
          </w:p>
        </w:tc>
        <w:tc>
          <w:tcPr>
            <w:tcW w:w="3270" w:type="dxa"/>
            <w:gridSpan w:val="3"/>
            <w:shd w:val="clear" w:color="auto" w:fill="auto"/>
          </w:tcPr>
          <w:p w:rsidR="00B60F9C" w:rsidRPr="00DC6FE4" w:rsidRDefault="00B60F9C" w:rsidP="00B14FA8">
            <w:pPr>
              <w:ind w:right="278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DC6FE4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подпись</w:t>
            </w:r>
          </w:p>
        </w:tc>
        <w:tc>
          <w:tcPr>
            <w:tcW w:w="3027" w:type="dxa"/>
            <w:gridSpan w:val="2"/>
            <w:shd w:val="clear" w:color="auto" w:fill="auto"/>
          </w:tcPr>
          <w:p w:rsidR="00B60F9C" w:rsidRPr="00DC6FE4" w:rsidRDefault="00B60F9C" w:rsidP="00B14FA8">
            <w:pPr>
              <w:ind w:right="278"/>
              <w:jc w:val="right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DC6FE4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расшифровка</w:t>
            </w:r>
          </w:p>
        </w:tc>
      </w:tr>
    </w:tbl>
    <w:p w:rsidR="00685DF9" w:rsidRPr="00685DF9" w:rsidRDefault="00685DF9" w:rsidP="00B60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85DF9" w:rsidRPr="00685DF9" w:rsidSect="003D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8FD"/>
    <w:rsid w:val="001623B3"/>
    <w:rsid w:val="001A1503"/>
    <w:rsid w:val="002250EE"/>
    <w:rsid w:val="00227733"/>
    <w:rsid w:val="0027684A"/>
    <w:rsid w:val="003D273B"/>
    <w:rsid w:val="00631204"/>
    <w:rsid w:val="00685DF9"/>
    <w:rsid w:val="006A68FD"/>
    <w:rsid w:val="007833D8"/>
    <w:rsid w:val="00820487"/>
    <w:rsid w:val="009118FC"/>
    <w:rsid w:val="00A8754F"/>
    <w:rsid w:val="00AA1012"/>
    <w:rsid w:val="00B60F9C"/>
    <w:rsid w:val="00B77C79"/>
    <w:rsid w:val="00C368FF"/>
    <w:rsid w:val="00CD030C"/>
    <w:rsid w:val="00D14245"/>
    <w:rsid w:val="00D45E68"/>
    <w:rsid w:val="00D65511"/>
    <w:rsid w:val="00DC6FE4"/>
    <w:rsid w:val="00E0277C"/>
    <w:rsid w:val="00EE3AF3"/>
    <w:rsid w:val="00EF4361"/>
    <w:rsid w:val="00FD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gguljar</dc:creator>
  <cp:lastModifiedBy>zgaliya</cp:lastModifiedBy>
  <cp:revision>16</cp:revision>
  <dcterms:created xsi:type="dcterms:W3CDTF">2018-04-12T14:36:00Z</dcterms:created>
  <dcterms:modified xsi:type="dcterms:W3CDTF">2019-04-30T06:14:00Z</dcterms:modified>
</cp:coreProperties>
</file>